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850"/>
        <w:gridCol w:w="1985"/>
        <w:gridCol w:w="1134"/>
        <w:gridCol w:w="2835"/>
      </w:tblGrid>
      <w:tr w:rsidR="00163AEF" w:rsidRPr="00FA4621" w:rsidTr="00660D57">
        <w:trPr>
          <w:trHeight w:hRule="exact" w:val="340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3AEF" w:rsidRPr="00FA4621" w:rsidRDefault="00163AEF" w:rsidP="00163AE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A4621">
              <w:rPr>
                <w:rFonts w:ascii="Arial" w:hAnsi="Arial" w:cs="Arial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8789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:rsidR="00163AEF" w:rsidRPr="00FA4621" w:rsidRDefault="00163AEF" w:rsidP="009F7E7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64B96" w:rsidRPr="00FA4621" w:rsidTr="00660D57">
        <w:trPr>
          <w:trHeight w:hRule="exact" w:val="567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606360" w:rsidRPr="00FA4621" w:rsidRDefault="00606360" w:rsidP="009F7E7F">
            <w:pPr>
              <w:rPr>
                <w:rFonts w:ascii="Arial" w:hAnsi="Arial" w:cs="Arial"/>
                <w:b/>
              </w:rPr>
            </w:pPr>
            <w:r w:rsidRPr="00FA4621">
              <w:rPr>
                <w:rFonts w:ascii="Arial" w:hAnsi="Arial" w:cs="Arial"/>
                <w:b/>
              </w:rPr>
              <w:t xml:space="preserve">KURUMUN </w:t>
            </w:r>
          </w:p>
          <w:p w:rsidR="00964B96" w:rsidRPr="00FA4621" w:rsidRDefault="00964B96" w:rsidP="009F7E7F">
            <w:pPr>
              <w:rPr>
                <w:rFonts w:ascii="Arial" w:hAnsi="Arial" w:cs="Arial"/>
              </w:rPr>
            </w:pPr>
            <w:r w:rsidRPr="00FA4621">
              <w:rPr>
                <w:rFonts w:ascii="Arial" w:hAnsi="Arial" w:cs="Arial"/>
                <w:b/>
              </w:rPr>
              <w:t>ADI / ÜNVANI</w:t>
            </w:r>
          </w:p>
        </w:tc>
        <w:tc>
          <w:tcPr>
            <w:tcW w:w="8789" w:type="dxa"/>
            <w:gridSpan w:val="5"/>
            <w:shd w:val="clear" w:color="auto" w:fill="F3F3F3"/>
            <w:vAlign w:val="center"/>
          </w:tcPr>
          <w:p w:rsidR="00964B96" w:rsidRPr="00FA4621" w:rsidRDefault="00964B96" w:rsidP="009F7E7F">
            <w:pPr>
              <w:rPr>
                <w:rFonts w:ascii="Arial" w:hAnsi="Arial" w:cs="Arial"/>
              </w:rPr>
            </w:pPr>
          </w:p>
        </w:tc>
      </w:tr>
      <w:tr w:rsidR="00092C6C" w:rsidRPr="00FA4621" w:rsidTr="00660D57">
        <w:trPr>
          <w:trHeight w:hRule="exact" w:val="567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092C6C" w:rsidRPr="00FA4621" w:rsidRDefault="00092C6C" w:rsidP="00092C6C">
            <w:pPr>
              <w:rPr>
                <w:rFonts w:ascii="Arial" w:hAnsi="Arial" w:cs="Arial"/>
                <w:b/>
              </w:rPr>
            </w:pPr>
            <w:r w:rsidRPr="00FA4621">
              <w:rPr>
                <w:rFonts w:ascii="Arial" w:hAnsi="Arial" w:cs="Arial"/>
                <w:b/>
              </w:rPr>
              <w:t xml:space="preserve">TELEFON </w:t>
            </w:r>
          </w:p>
        </w:tc>
        <w:tc>
          <w:tcPr>
            <w:tcW w:w="1985" w:type="dxa"/>
            <w:shd w:val="clear" w:color="auto" w:fill="F3F3F3"/>
            <w:vAlign w:val="center"/>
          </w:tcPr>
          <w:p w:rsidR="00092C6C" w:rsidRPr="00FA4621" w:rsidRDefault="00092C6C" w:rsidP="009F7E7F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092C6C" w:rsidRPr="00FA4621" w:rsidRDefault="00092C6C" w:rsidP="009F7E7F">
            <w:pPr>
              <w:rPr>
                <w:rFonts w:ascii="Arial" w:hAnsi="Arial" w:cs="Arial"/>
                <w:b/>
              </w:rPr>
            </w:pPr>
            <w:r w:rsidRPr="00FA4621">
              <w:rPr>
                <w:rFonts w:ascii="Arial" w:hAnsi="Arial" w:cs="Arial"/>
                <w:b/>
              </w:rPr>
              <w:t>FAKS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3F3F3"/>
            <w:vAlign w:val="center"/>
          </w:tcPr>
          <w:p w:rsidR="00092C6C" w:rsidRPr="00FA4621" w:rsidRDefault="00092C6C" w:rsidP="009F7E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092C6C" w:rsidRPr="00FA4621" w:rsidRDefault="00092C6C" w:rsidP="009F7E7F">
            <w:pPr>
              <w:rPr>
                <w:rFonts w:ascii="Arial" w:hAnsi="Arial" w:cs="Arial"/>
                <w:b/>
              </w:rPr>
            </w:pPr>
            <w:r w:rsidRPr="00FA4621">
              <w:rPr>
                <w:rFonts w:ascii="Arial" w:hAnsi="Arial" w:cs="Arial"/>
                <w:b/>
              </w:rPr>
              <w:t>E-MAİL</w:t>
            </w:r>
          </w:p>
        </w:tc>
        <w:tc>
          <w:tcPr>
            <w:tcW w:w="2835" w:type="dxa"/>
            <w:shd w:val="clear" w:color="auto" w:fill="F3F3F3"/>
            <w:vAlign w:val="center"/>
          </w:tcPr>
          <w:p w:rsidR="00092C6C" w:rsidRPr="00FA4621" w:rsidRDefault="00092C6C" w:rsidP="009F7E7F">
            <w:pPr>
              <w:rPr>
                <w:rFonts w:ascii="Arial" w:hAnsi="Arial" w:cs="Arial"/>
              </w:rPr>
            </w:pPr>
          </w:p>
        </w:tc>
      </w:tr>
      <w:tr w:rsidR="00606360" w:rsidRPr="00FA4621" w:rsidTr="00660D57">
        <w:trPr>
          <w:trHeight w:hRule="exact" w:val="567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606360" w:rsidRPr="00FA4621" w:rsidRDefault="00092C6C" w:rsidP="00606360">
            <w:pPr>
              <w:rPr>
                <w:rFonts w:ascii="Arial" w:hAnsi="Arial" w:cs="Arial"/>
                <w:b/>
              </w:rPr>
            </w:pPr>
            <w:r w:rsidRPr="00FA4621">
              <w:rPr>
                <w:rFonts w:ascii="Arial" w:hAnsi="Arial" w:cs="Arial"/>
                <w:b/>
              </w:rPr>
              <w:t>SATINALMA YETKİLİSİ</w:t>
            </w:r>
          </w:p>
        </w:tc>
        <w:tc>
          <w:tcPr>
            <w:tcW w:w="2835" w:type="dxa"/>
            <w:gridSpan w:val="2"/>
            <w:shd w:val="clear" w:color="auto" w:fill="F3F3F3"/>
            <w:vAlign w:val="center"/>
          </w:tcPr>
          <w:p w:rsidR="00606360" w:rsidRPr="00FA4621" w:rsidRDefault="00606360" w:rsidP="009F7E7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606360" w:rsidRPr="00FA4621" w:rsidRDefault="00092C6C" w:rsidP="009F7E7F">
            <w:pPr>
              <w:rPr>
                <w:rFonts w:ascii="Arial" w:hAnsi="Arial" w:cs="Arial"/>
                <w:b/>
              </w:rPr>
            </w:pPr>
            <w:r w:rsidRPr="00FA4621">
              <w:rPr>
                <w:rFonts w:ascii="Arial" w:hAnsi="Arial" w:cs="Arial"/>
                <w:b/>
              </w:rPr>
              <w:t>TELEFONU</w:t>
            </w:r>
          </w:p>
        </w:tc>
        <w:tc>
          <w:tcPr>
            <w:tcW w:w="3969" w:type="dxa"/>
            <w:gridSpan w:val="2"/>
            <w:shd w:val="clear" w:color="auto" w:fill="F3F3F3"/>
            <w:vAlign w:val="center"/>
          </w:tcPr>
          <w:p w:rsidR="00606360" w:rsidRPr="00FA4621" w:rsidRDefault="00606360" w:rsidP="009F7E7F">
            <w:pPr>
              <w:rPr>
                <w:rFonts w:ascii="Arial" w:hAnsi="Arial" w:cs="Arial"/>
              </w:rPr>
            </w:pPr>
          </w:p>
        </w:tc>
      </w:tr>
      <w:tr w:rsidR="00092C6C" w:rsidRPr="00FA4621" w:rsidTr="00660D57">
        <w:trPr>
          <w:trHeight w:hRule="exact" w:val="567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092C6C" w:rsidRPr="00FA4621" w:rsidRDefault="00092C6C" w:rsidP="00092C6C">
            <w:pPr>
              <w:rPr>
                <w:rFonts w:ascii="Arial" w:hAnsi="Arial" w:cs="Arial"/>
                <w:b/>
              </w:rPr>
            </w:pPr>
            <w:r w:rsidRPr="00FA4621">
              <w:rPr>
                <w:rFonts w:ascii="Arial" w:hAnsi="Arial" w:cs="Arial"/>
                <w:b/>
              </w:rPr>
              <w:t xml:space="preserve">KALİBRASYON İLGİLİSİ </w:t>
            </w:r>
          </w:p>
        </w:tc>
        <w:tc>
          <w:tcPr>
            <w:tcW w:w="2835" w:type="dxa"/>
            <w:gridSpan w:val="2"/>
            <w:shd w:val="clear" w:color="auto" w:fill="F3F3F3"/>
            <w:vAlign w:val="center"/>
          </w:tcPr>
          <w:p w:rsidR="00092C6C" w:rsidRPr="00FA4621" w:rsidRDefault="00092C6C" w:rsidP="009F7E7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092C6C" w:rsidRPr="00FA4621" w:rsidRDefault="00092C6C" w:rsidP="009F7E7F">
            <w:pPr>
              <w:rPr>
                <w:rFonts w:ascii="Arial" w:hAnsi="Arial" w:cs="Arial"/>
                <w:b/>
              </w:rPr>
            </w:pPr>
            <w:r w:rsidRPr="00FA4621">
              <w:rPr>
                <w:rFonts w:ascii="Arial" w:hAnsi="Arial" w:cs="Arial"/>
                <w:b/>
              </w:rPr>
              <w:t>TELEFONU</w:t>
            </w:r>
          </w:p>
        </w:tc>
        <w:tc>
          <w:tcPr>
            <w:tcW w:w="3969" w:type="dxa"/>
            <w:gridSpan w:val="2"/>
            <w:shd w:val="clear" w:color="auto" w:fill="F3F3F3"/>
            <w:vAlign w:val="center"/>
          </w:tcPr>
          <w:p w:rsidR="00092C6C" w:rsidRPr="00FA4621" w:rsidRDefault="00092C6C" w:rsidP="009F7E7F">
            <w:pPr>
              <w:rPr>
                <w:rFonts w:ascii="Arial" w:hAnsi="Arial" w:cs="Arial"/>
              </w:rPr>
            </w:pPr>
          </w:p>
        </w:tc>
      </w:tr>
    </w:tbl>
    <w:p w:rsidR="00964B96" w:rsidRPr="00606360" w:rsidRDefault="00964B96">
      <w:pPr>
        <w:rPr>
          <w:rFonts w:ascii="Verdana" w:hAnsi="Verdana"/>
        </w:rPr>
      </w:pPr>
    </w:p>
    <w:tbl>
      <w:tblPr>
        <w:tblStyle w:val="TabloKlavuzu"/>
        <w:tblpPr w:leftFromText="141" w:rightFromText="141" w:vertAnchor="text" w:horzAnchor="margin" w:tblpX="-777" w:tblpYSpec="outside"/>
        <w:tblW w:w="10881" w:type="dxa"/>
        <w:tblBorders>
          <w:top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646"/>
      </w:tblGrid>
      <w:tr w:rsidR="00163AEF" w:rsidRPr="00FA4621" w:rsidTr="00563F58">
        <w:trPr>
          <w:trHeight w:val="281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3AEF" w:rsidRPr="00FA4621" w:rsidRDefault="00163AEF" w:rsidP="00163AE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A4621">
              <w:rPr>
                <w:rFonts w:ascii="Arial" w:hAnsi="Arial" w:cs="Arial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8646" w:type="dxa"/>
            <w:tcBorders>
              <w:top w:val="nil"/>
              <w:right w:val="nil"/>
            </w:tcBorders>
            <w:vAlign w:val="center"/>
          </w:tcPr>
          <w:p w:rsidR="00163AEF" w:rsidRPr="00FA4621" w:rsidRDefault="00163AEF" w:rsidP="00284A5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60D57" w:rsidRPr="00FA4621" w:rsidTr="00660D57">
        <w:trPr>
          <w:trHeight w:val="567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3AEF" w:rsidRPr="00FA4621" w:rsidRDefault="00163AEF" w:rsidP="00284A54">
            <w:pPr>
              <w:rPr>
                <w:rFonts w:ascii="Arial" w:hAnsi="Arial" w:cs="Arial"/>
                <w:b/>
              </w:rPr>
            </w:pPr>
            <w:r w:rsidRPr="00FA4621">
              <w:rPr>
                <w:rFonts w:ascii="Arial" w:hAnsi="Arial" w:cs="Arial"/>
                <w:b/>
              </w:rPr>
              <w:t>SERTİFİKA ADRESİ</w:t>
            </w:r>
          </w:p>
        </w:tc>
        <w:tc>
          <w:tcPr>
            <w:tcW w:w="8646" w:type="dxa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</w:tcPr>
          <w:p w:rsidR="00163AEF" w:rsidRPr="00FA4621" w:rsidRDefault="00163AEF" w:rsidP="00284A54">
            <w:pPr>
              <w:ind w:right="-108"/>
              <w:rPr>
                <w:rFonts w:ascii="Arial" w:hAnsi="Arial" w:cs="Arial"/>
              </w:rPr>
            </w:pPr>
          </w:p>
        </w:tc>
      </w:tr>
    </w:tbl>
    <w:tbl>
      <w:tblPr>
        <w:tblStyle w:val="TabloKlavuzu"/>
        <w:tblW w:w="10916" w:type="dxa"/>
        <w:tblInd w:w="-743" w:type="dxa"/>
        <w:tblBorders>
          <w:top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010"/>
        <w:gridCol w:w="1456"/>
        <w:gridCol w:w="3323"/>
      </w:tblGrid>
      <w:tr w:rsidR="00163AEF" w:rsidRPr="00FA4621" w:rsidTr="00660D57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63AEF" w:rsidRPr="00FA4621" w:rsidRDefault="00163AEF" w:rsidP="00660D5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A4621">
              <w:rPr>
                <w:rFonts w:ascii="Arial" w:hAnsi="Arial" w:cs="Arial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8789" w:type="dxa"/>
            <w:gridSpan w:val="3"/>
            <w:tcBorders>
              <w:bottom w:val="single" w:sz="4" w:space="0" w:color="auto"/>
            </w:tcBorders>
            <w:vAlign w:val="center"/>
          </w:tcPr>
          <w:p w:rsidR="00163AEF" w:rsidRPr="00FA4621" w:rsidRDefault="00163AEF" w:rsidP="00163AE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64B96" w:rsidRPr="00FA4621" w:rsidTr="00660D57">
        <w:trPr>
          <w:trHeight w:hRule="exact" w:val="567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964B96" w:rsidRPr="00FA4621" w:rsidRDefault="00964B96" w:rsidP="009F7E7F">
            <w:pPr>
              <w:rPr>
                <w:rFonts w:ascii="Arial" w:hAnsi="Arial" w:cs="Arial"/>
                <w:b/>
              </w:rPr>
            </w:pPr>
            <w:r w:rsidRPr="00FA4621">
              <w:rPr>
                <w:rFonts w:ascii="Arial" w:hAnsi="Arial" w:cs="Arial"/>
                <w:b/>
              </w:rPr>
              <w:t>FATURA ADRESİ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64B96" w:rsidRPr="00FA4621" w:rsidRDefault="00964B96" w:rsidP="009F7E7F">
            <w:pPr>
              <w:rPr>
                <w:rFonts w:ascii="Arial" w:hAnsi="Arial" w:cs="Arial"/>
              </w:rPr>
            </w:pPr>
          </w:p>
        </w:tc>
      </w:tr>
      <w:tr w:rsidR="00964B96" w:rsidRPr="00FA4621" w:rsidTr="00660D57">
        <w:trPr>
          <w:trHeight w:hRule="exact" w:val="567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964B96" w:rsidRPr="00FA4621" w:rsidRDefault="00964B96" w:rsidP="009F7E7F">
            <w:pPr>
              <w:rPr>
                <w:rFonts w:ascii="Arial" w:hAnsi="Arial" w:cs="Arial"/>
                <w:b/>
              </w:rPr>
            </w:pPr>
            <w:r w:rsidRPr="00FA4621">
              <w:rPr>
                <w:rFonts w:ascii="Arial" w:hAnsi="Arial" w:cs="Arial"/>
                <w:b/>
              </w:rPr>
              <w:t>VERGİ DAİRESİ</w:t>
            </w:r>
          </w:p>
        </w:tc>
        <w:tc>
          <w:tcPr>
            <w:tcW w:w="4010" w:type="dxa"/>
            <w:shd w:val="clear" w:color="auto" w:fill="F3F3F3"/>
            <w:vAlign w:val="center"/>
          </w:tcPr>
          <w:p w:rsidR="00964B96" w:rsidRPr="00FA4621" w:rsidRDefault="00964B96" w:rsidP="009F7E7F">
            <w:pPr>
              <w:rPr>
                <w:rFonts w:ascii="Arial" w:hAnsi="Arial" w:cs="Arial"/>
              </w:rPr>
            </w:pPr>
          </w:p>
        </w:tc>
        <w:tc>
          <w:tcPr>
            <w:tcW w:w="1456" w:type="dxa"/>
            <w:shd w:val="clear" w:color="auto" w:fill="BFBFBF" w:themeFill="background1" w:themeFillShade="BF"/>
            <w:vAlign w:val="center"/>
          </w:tcPr>
          <w:p w:rsidR="00964B96" w:rsidRPr="00FA4621" w:rsidRDefault="00964B96" w:rsidP="009F7E7F">
            <w:pPr>
              <w:rPr>
                <w:rFonts w:ascii="Arial" w:hAnsi="Arial" w:cs="Arial"/>
                <w:b/>
              </w:rPr>
            </w:pPr>
            <w:r w:rsidRPr="00FA4621">
              <w:rPr>
                <w:rFonts w:ascii="Arial" w:hAnsi="Arial" w:cs="Arial"/>
                <w:b/>
              </w:rPr>
              <w:t>VERGİ NUMARASI</w:t>
            </w:r>
          </w:p>
        </w:tc>
        <w:tc>
          <w:tcPr>
            <w:tcW w:w="3323" w:type="dxa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</w:tcPr>
          <w:p w:rsidR="00964B96" w:rsidRPr="00FA4621" w:rsidRDefault="00964B96">
            <w:pPr>
              <w:rPr>
                <w:rFonts w:ascii="Arial" w:hAnsi="Arial" w:cs="Arial"/>
              </w:rPr>
            </w:pPr>
          </w:p>
        </w:tc>
      </w:tr>
    </w:tbl>
    <w:p w:rsidR="00964B96" w:rsidRPr="00606360" w:rsidRDefault="00964B96">
      <w:pPr>
        <w:rPr>
          <w:rFonts w:ascii="Verdana" w:hAnsi="Verdana"/>
        </w:rPr>
      </w:pPr>
    </w:p>
    <w:tbl>
      <w:tblPr>
        <w:tblStyle w:val="TabloKlavuzu"/>
        <w:tblpPr w:leftFromText="141" w:rightFromText="141" w:vertAnchor="text" w:horzAnchor="margin" w:tblpX="-777" w:tblpY="145"/>
        <w:tblW w:w="10952" w:type="dxa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3246"/>
        <w:gridCol w:w="2326"/>
        <w:gridCol w:w="3145"/>
      </w:tblGrid>
      <w:tr w:rsidR="00660D57" w:rsidRPr="00FA4621" w:rsidTr="00660D57">
        <w:trPr>
          <w:trHeight w:hRule="exact" w:val="293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D57" w:rsidRPr="00FA4621" w:rsidRDefault="00660D57" w:rsidP="00284A5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A4621">
              <w:rPr>
                <w:rFonts w:ascii="Arial" w:hAnsi="Arial" w:cs="Arial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8717" w:type="dxa"/>
            <w:gridSpan w:val="3"/>
            <w:tcBorders>
              <w:bottom w:val="single" w:sz="4" w:space="0" w:color="auto"/>
            </w:tcBorders>
            <w:vAlign w:val="center"/>
          </w:tcPr>
          <w:p w:rsidR="00660D57" w:rsidRPr="00FA4621" w:rsidRDefault="00660D57" w:rsidP="00284A5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2C6C" w:rsidRPr="00FA4621" w:rsidTr="00660D57">
        <w:trPr>
          <w:trHeight w:hRule="exact" w:val="567"/>
        </w:trPr>
        <w:tc>
          <w:tcPr>
            <w:tcW w:w="2235" w:type="dxa"/>
            <w:shd w:val="clear" w:color="auto" w:fill="BFBFBF" w:themeFill="background1" w:themeFillShade="BF"/>
            <w:vAlign w:val="center"/>
          </w:tcPr>
          <w:p w:rsidR="009F7E7F" w:rsidRPr="00FA4621" w:rsidRDefault="009F7E7F" w:rsidP="00092C6C">
            <w:pPr>
              <w:rPr>
                <w:rFonts w:ascii="Arial" w:hAnsi="Arial" w:cs="Arial"/>
                <w:b/>
              </w:rPr>
            </w:pPr>
            <w:r w:rsidRPr="00FA4621">
              <w:rPr>
                <w:rFonts w:ascii="Arial" w:hAnsi="Arial" w:cs="Arial"/>
                <w:b/>
              </w:rPr>
              <w:t>CİHAZ SEVK ADRESİ</w:t>
            </w:r>
          </w:p>
        </w:tc>
        <w:tc>
          <w:tcPr>
            <w:tcW w:w="871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F7E7F" w:rsidRPr="00FA4621" w:rsidRDefault="009F7E7F" w:rsidP="00092C6C">
            <w:pPr>
              <w:rPr>
                <w:rFonts w:ascii="Arial" w:hAnsi="Arial" w:cs="Arial"/>
              </w:rPr>
            </w:pPr>
          </w:p>
        </w:tc>
      </w:tr>
      <w:tr w:rsidR="009F7E7F" w:rsidRPr="00FA4621" w:rsidTr="00660D57">
        <w:trPr>
          <w:trHeight w:hRule="exact" w:val="567"/>
        </w:trPr>
        <w:tc>
          <w:tcPr>
            <w:tcW w:w="2235" w:type="dxa"/>
            <w:shd w:val="clear" w:color="auto" w:fill="BFBFBF" w:themeFill="background1" w:themeFillShade="BF"/>
            <w:vAlign w:val="center"/>
          </w:tcPr>
          <w:p w:rsidR="009F7E7F" w:rsidRPr="00FA4621" w:rsidRDefault="009F7E7F" w:rsidP="00092C6C">
            <w:pPr>
              <w:rPr>
                <w:rFonts w:ascii="Arial" w:hAnsi="Arial" w:cs="Arial"/>
                <w:b/>
              </w:rPr>
            </w:pPr>
            <w:r w:rsidRPr="00FA4621">
              <w:rPr>
                <w:rFonts w:ascii="Arial" w:hAnsi="Arial" w:cs="Arial"/>
                <w:b/>
              </w:rPr>
              <w:t>CİHAZ SEVK ŞEKLİ</w:t>
            </w:r>
          </w:p>
        </w:tc>
        <w:tc>
          <w:tcPr>
            <w:tcW w:w="3246" w:type="dxa"/>
            <w:shd w:val="clear" w:color="auto" w:fill="F3F3F3"/>
            <w:vAlign w:val="center"/>
          </w:tcPr>
          <w:p w:rsidR="009F7E7F" w:rsidRPr="00FA4621" w:rsidRDefault="00606360" w:rsidP="00092C6C">
            <w:pPr>
              <w:rPr>
                <w:rFonts w:ascii="Arial" w:hAnsi="Arial" w:cs="Arial"/>
                <w:b/>
              </w:rPr>
            </w:pPr>
            <w:r w:rsidRPr="00FA4621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40A669" wp14:editId="653CE5C8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-10160</wp:posOffset>
                      </wp:positionV>
                      <wp:extent cx="209550" cy="200025"/>
                      <wp:effectExtent l="57150" t="57150" r="57150" b="4762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relaxedInset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D9620" id="Dikdörtgen 1" o:spid="_x0000_s1026" style="position:absolute;margin-left:8.25pt;margin-top:-.8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lgX/QIAAIAGAAAOAAAAZHJzL2Uyb0RvYy54bWysVdtu2zAMfR+wfxD0vtpJm24N6hRBiwwD&#10;ujZoO/RZkelYmCxplHLpPmw/sB8bJTtOesEehr04lEgeioeXnF9sG83WgF5ZU/DBUc4ZGGlLZZYF&#10;//Yw+/CJMx+EKYW2Bgr+BJ5fTN6/O9+4MQxtbXUJyAjE+PHGFbwOwY2zzMsaGuGPrANDyspiIwId&#10;cZmVKDaE3uhsmOen2cZi6dBK8J5ur1olnyT8qgIZbqvKQ2C64PS2kL6Yvov4zSbnYrxE4Wolu2eI&#10;f3hFI5ShoD3UlQiCrVC9gmqUROttFY6kbTJbVUpCyoGyGeQvsrmvhYOUC5HjXU+T/3+w8mY9R6ZK&#10;qh1nRjRUoiv1vfz9C8MSDBtEgjbOj8nu3s2xO3kSY7bbCpv4S3mwbSL1qScVtoFJuhzmZ6MRUS9J&#10;RRXLh6OIme2dHfrwGWzDolBwpJolKsX62ofWdGcSY3mrVTlTWqdD7BO41MjWgiq8WA478GdW2rAN&#10;JTj8mOcJ+ZkytdoeImwHyUavmq+2bGFPR/TuCCzGdE0N1V4f764pmR4lpXYQgHTatE8FA8dlFCXx&#10;jKLL12KobdeBM7QmdIHUsg53aslQ0SSFGgHmgbNSUfMmkxS0h/SuhV7AGvRDT6UWWyi/GBqAHS/J&#10;LoslbYuYpPCkIWVn7qCibohla5l6zq+QEkxoCfK1KKElIvKQ+HlFhI6AEbmigvXYHcDb2G3FO/vo&#10;CmmMe+euhH9z7j1SZKK0d26UsfhWZpqy6iK39lTHA2qiuLDlE80K2naJeCdnijr2WvgwF0hbg5qc&#10;NmG4pU+lLXWc7STOaos/37qP9jTMpOVsQ1uo4P7HSiBwpqlqBT8bnJzEtZUOJ6OPQzrgoWZxqDGr&#10;5tLSGNAo0+uSGO2D3okV2uaRFuY0RiWVMJJiF1wG3B0uQ7sdaeVKmE6TGa0qJ8K1uXcygkdW40Q+&#10;bB8Fuq7XAs37jd1tLDF+Mb2tbfQ0droKtlJptPe8dnzTmksT1A1E3KOH52S1/+OY/AEAAP//AwBQ&#10;SwMEFAAGAAgAAAAhAJJaRx7dAAAABwEAAA8AAABkcnMvZG93bnJldi54bWxMjk1PwzAQRO9I/Adr&#10;kbi1TksbNSFOBVRIIIFEPy7cnHgbR8TrKHbb8O9ZTnB8mtHMK9aj68QZh9B6UjCbJiCQam9aahQc&#10;9s+TFYgQNRndeUIF3xhgXV5fFTo3/kJbPO9iI3iEQq4V2Bj7XMpQW3Q6TH2PxNnRD05HxqGRZtAX&#10;HnednCdJKp1uiR+s7vHJYv21OzkF6ebu9fPw8V4tNt3yTe7149G+WKVub8aHexARx/hXhl99VoeS&#10;nSp/IhNEx5wuualgMktBcL7ImCsF8ywDWRbyv3/5AwAA//8DAFBLAQItABQABgAIAAAAIQC2gziS&#10;/gAAAOEBAAATAAAAAAAAAAAAAAAAAAAAAABbQ29udGVudF9UeXBlc10ueG1sUEsBAi0AFAAGAAgA&#10;AAAhADj9If/WAAAAlAEAAAsAAAAAAAAAAAAAAAAALwEAAF9yZWxzLy5yZWxzUEsBAi0AFAAGAAgA&#10;AAAhACLmWBf9AgAAgAYAAA4AAAAAAAAAAAAAAAAALgIAAGRycy9lMm9Eb2MueG1sUEsBAi0AFAAG&#10;AAgAAAAhAJJaRx7dAAAABwEAAA8AAAAAAAAAAAAAAAAAVwUAAGRycy9kb3ducmV2LnhtbFBLBQYA&#10;AAAABAAEAPMAAABhBgAAAAA=&#10;" fillcolor="#eeece1 [3214]" strokecolor="#5a5a5a [2109]" strokeweight="1pt"/>
                  </w:pict>
                </mc:Fallback>
              </mc:AlternateContent>
            </w:r>
            <w:r w:rsidRPr="00FA4621">
              <w:rPr>
                <w:rFonts w:ascii="Arial" w:hAnsi="Arial" w:cs="Arial"/>
              </w:rPr>
              <w:t xml:space="preserve">             </w:t>
            </w:r>
            <w:r w:rsidR="009F7E7F" w:rsidRPr="00FA4621">
              <w:rPr>
                <w:rFonts w:ascii="Arial" w:hAnsi="Arial" w:cs="Arial"/>
                <w:b/>
              </w:rPr>
              <w:t>KARGO</w:t>
            </w:r>
          </w:p>
        </w:tc>
        <w:tc>
          <w:tcPr>
            <w:tcW w:w="2326" w:type="dxa"/>
            <w:shd w:val="clear" w:color="auto" w:fill="F3F3F3"/>
            <w:vAlign w:val="center"/>
          </w:tcPr>
          <w:p w:rsidR="009F7E7F" w:rsidRPr="00FA4621" w:rsidRDefault="00606360" w:rsidP="00092C6C">
            <w:pPr>
              <w:rPr>
                <w:rFonts w:ascii="Arial" w:hAnsi="Arial" w:cs="Arial"/>
                <w:b/>
              </w:rPr>
            </w:pPr>
            <w:r w:rsidRPr="00FA4621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48091D" wp14:editId="2292871C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5080</wp:posOffset>
                      </wp:positionV>
                      <wp:extent cx="209550" cy="200025"/>
                      <wp:effectExtent l="57150" t="57150" r="57150" b="4762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relaxedInset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04FAB" id="Dikdörtgen 2" o:spid="_x0000_s1026" style="position:absolute;margin-left:12.3pt;margin-top:.4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t03AIAALUFAAAOAAAAZHJzL2Uyb0RvYy54bWysVM1u2zAMvg/YOwi6r07SpluDJkWQn2FA&#10;1wZrhp4VWbaFyZImKXG6B9sL7MX2SXaStttpWA4OKVIU+fEjr2/2tSI74bw0ekz7Zz1KhOYml7oc&#10;06/r5bsPlPjAdM6U0WJMn4SnN5O3b64bOxIDUxmVC0cQRPtRY8e0CsGOsszzStTMnxkrNIyFcTUL&#10;UF2Z5Y41iF6rbNDrXWaNcbl1hgvvcTpvjXSS4heF4OG+KLwIRI0pcgvp69J3E7/Z5JqNSsdsJXmX&#10;BvuHLGomNR49hpqzwMjWyT9C1ZI7400RzripM1MUkotUA6rp915V81AxK1ItAMfbI0z+/4Xld7uV&#10;IzIf0wElmtVo0Vx+y3/9dKEUmgwiQI31I/g92JXrNA8xVrsvXB3/UQfZJ1CfjqCKfSAch4Pe1XAI&#10;6DlM6FhvMIwxs9Nl63z4KExNojCmDj1LULLdrQ+t68ElvuWNkvlSKpUUV25mypEdQ38Xi8Vs0e+i&#10;v3BTmjRg5+B9LybCwLNCsQCxtqjc65ISpkoQmAeX3n5x2z/54xugXm6aNYqjRDEfYEDF6Zcuqm39&#10;2eRtPpdDnMd02AjH4GF7fH44BgZt6ATHiydjwXPmq/ZGMnV1KR3jiUTtFh9E4UKL8zwaOFroWAel&#10;caEyHbmXzujQJSPLKnyRJXESQxoqJ8QK5eQSpSSXmNgppLdt6I3YCbU+dkmxvcg/aczWAfHkl0W2&#10;tPyI0sbkTyCYM+3kecuXErXdAroVcxg1NATrI9zjUyiDLplOoqQy7sffzqM/JgBWShqMLjr4fcuc&#10;QEeQz5he9S8u4qwn5WL4fgDFPbdsnlv0tp4ZsKePRWV5EqN/UAexcKZ+xJaZxldhYprj7ZYrnTIL&#10;kQWUYE9xMZ0mGfNtWbjVD5bH4LE5savr/SNztkMxgEd35jDmbPSK8q1vvKnNdBtMIdM8nHAFcaKC&#10;3ZAo1LU6Lp/nevI6bdvJbwAAAP//AwBQSwMEFAAGAAgAAAAhAMeTnv7aAAAABQEAAA8AAABkcnMv&#10;ZG93bnJldi54bWxMjsFOwzAQRO9I/IO1SNyo0xRCFbKpAMGNVqLh0KObmCRqvDa2k4a/ZznBcTSj&#10;N6/YzGYQk/aht4SwXCQgNNW26alF+Kheb9YgQlTUqMGSRvjWATbl5UWh8sae6V1P+9gKhlDIFUIX&#10;o8ulDHWnjQoL6zRx92m9UZGjb2Xj1ZnhZpBpkmTSqJ74oVNOP3e6Pu1Hg2C/RrfdjfXJZYdp+bSt&#10;qhf/ViFeX82PDyCinuPfGH71WR1KdjrakZogBoT0NuMlAvtze3fP6YiwSlcgy0L+ty9/AAAA//8D&#10;AFBLAQItABQABgAIAAAAIQC2gziS/gAAAOEBAAATAAAAAAAAAAAAAAAAAAAAAABbQ29udGVudF9U&#10;eXBlc10ueG1sUEsBAi0AFAAGAAgAAAAhADj9If/WAAAAlAEAAAsAAAAAAAAAAAAAAAAALwEAAF9y&#10;ZWxzLy5yZWxzUEsBAi0AFAAGAAgAAAAhANcqS3TcAgAAtQUAAA4AAAAAAAAAAAAAAAAALgIAAGRy&#10;cy9lMm9Eb2MueG1sUEsBAi0AFAAGAAgAAAAhAMeTnv7aAAAABQEAAA8AAAAAAAAAAAAAAAAANgUA&#10;AGRycy9kb3ducmV2LnhtbFBLBQYAAAAABAAEAPMAAAA9BgAAAAA=&#10;" fillcolor="#eeece1" strokecolor="#595959" strokeweight="1pt"/>
                  </w:pict>
                </mc:Fallback>
              </mc:AlternateContent>
            </w:r>
            <w:r w:rsidRPr="00FA4621">
              <w:rPr>
                <w:rFonts w:ascii="Arial" w:hAnsi="Arial" w:cs="Arial"/>
              </w:rPr>
              <w:t xml:space="preserve">              </w:t>
            </w:r>
            <w:r w:rsidR="009F7E7F" w:rsidRPr="00FA4621">
              <w:rPr>
                <w:rFonts w:ascii="Arial" w:hAnsi="Arial" w:cs="Arial"/>
                <w:b/>
              </w:rPr>
              <w:t>ELDEN</w:t>
            </w:r>
          </w:p>
        </w:tc>
        <w:tc>
          <w:tcPr>
            <w:tcW w:w="3145" w:type="dxa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F7E7F" w:rsidRPr="00FA4621" w:rsidRDefault="00606360" w:rsidP="00092C6C">
            <w:pPr>
              <w:rPr>
                <w:rFonts w:ascii="Arial" w:hAnsi="Arial" w:cs="Arial"/>
                <w:b/>
              </w:rPr>
            </w:pPr>
            <w:r w:rsidRPr="00FA4621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561476" wp14:editId="035BE42A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14605</wp:posOffset>
                      </wp:positionV>
                      <wp:extent cx="209550" cy="200025"/>
                      <wp:effectExtent l="57150" t="57150" r="57150" b="4762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relaxedInset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5E375" id="Dikdörtgen 3" o:spid="_x0000_s1026" style="position:absolute;margin-left:6.15pt;margin-top:1.15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bIo2wIAALUFAAAOAAAAZHJzL2Uyb0RvYy54bWysVNtuEzEQfUfiHyy/082lKTRqUkW5IKTS&#10;RjSoz47Xu2vhtY3t3PgwfoAf49i7SdrCEyIPmxnPeDxz5szc3O5rRbbCeWn0iHYvOpQIzU0udTmi&#10;X1eLdx8o8YHpnCmjxYgehKe347dvbnZ2KHqmMioXjiCI9sOdHdEqBDvMMs8rUTN/YazQMBbG1SxA&#10;dWWWO7ZD9FplvU7nKtsZl1tnuPAep7PGSMcpflEIHh6KwotA1Igit5C+Ln3X8ZuNb9iwdMxWkrdp&#10;sH/IomZS49FTqBkLjGyc/CNULbkz3hThgps6M0UhuUg1oJpu51U1jxWzItUCcLw9weT/X1h+v106&#10;IvMR7VOiWY0WzeS3/NdPF0qhST8CtLN+CL9Hu3St5iHGaveFq+M/6iD7BOrhBKrYB8Jx2OtcDwaA&#10;nsOEjnV6gxgzO1+2zoePwtQkCiPq0LMEJdve+dC4Hl3iW94omS+kUklx5XqqHNky9Hc+n0/n3Tb6&#10;CzelyQ7s7L3vxEQYeFYoFiDWFpV7XVLCVAkC8+DS2y9u+4M/vQHq5Wa3QnGUKOYDDKg4/dJFtak/&#10;m7zJ52qA85gOG+IYPGyO+8djYNCETnC8eDIWPGO+am4kU1uX0jGeSNRu8EEULrTo59HA0ULHWiiN&#10;C5Vpyb1wRoc2GVlW4YssiZMY0lA5IZYoJ5coJbnExM4hvW1Cr8VWqNWpS4rtRf5JY7aOiCe/LLKl&#10;4UeU1iY/gGDONJPnLV9I1HYH6JbMYdTQEKyP8IBPoQy6ZFqJksq4H387j/6YAFgp2WF00cHvG+YE&#10;OoJ8RvS6e3kZZz0pl4P3PSjuuWX93KI39dSAPV0sKsuTGP2DOoqFM/UTtswkvgoT0xxvN1xplWmI&#10;LKAEe4qLySTJmG/Lwp1+tDwGj82JXV3tn5izLYoBPLo3xzFnw1eUb3zjTW0mm2AKmebhjCuIExXs&#10;hkShttVx+TzXk9d5245/AwAA//8DAFBLAwQUAAYACAAAACEApQG7WdoAAAAGAQAADwAAAGRycy9k&#10;b3ducmV2LnhtbEyOwU7DMBBE70j8g7VI3KjTBqoqxKkAwY0i0XDg6MZLEjVeG9tJw9+zPcFpNJrR&#10;zCu3sx3EhCH2jhQsFxkIpMaZnloFH/XLzQZETJqMHhyhgh+MsK0uL0pdGHeid5z2qRU8QrHQCrqU&#10;fCFlbDq0Oi6cR+LsywWrE9vQShP0icftIFdZtpZW98QPnfb41GFz3I9Wgfse/e5tbI5+/TktH3d1&#10;/Rxea6Wur+aHexAJ5/RXhjM+o0PFTAc3koliYL/KuangLBzf3rEeFOT5BmRVyv/41S8AAAD//wMA&#10;UEsBAi0AFAAGAAgAAAAhALaDOJL+AAAA4QEAABMAAAAAAAAAAAAAAAAAAAAAAFtDb250ZW50X1R5&#10;cGVzXS54bWxQSwECLQAUAAYACAAAACEAOP0h/9YAAACUAQAACwAAAAAAAAAAAAAAAAAvAQAAX3Jl&#10;bHMvLnJlbHNQSwECLQAUAAYACAAAACEAe3GyKNsCAAC1BQAADgAAAAAAAAAAAAAAAAAuAgAAZHJz&#10;L2Uyb0RvYy54bWxQSwECLQAUAAYACAAAACEApQG7WdoAAAAGAQAADwAAAAAAAAAAAAAAAAA1BQAA&#10;ZHJzL2Rvd25yZXYueG1sUEsFBgAAAAAEAAQA8wAAADwGAAAAAA==&#10;" fillcolor="#eeece1" strokecolor="#595959" strokeweight="1pt"/>
                  </w:pict>
                </mc:Fallback>
              </mc:AlternateContent>
            </w:r>
            <w:r w:rsidRPr="00FA4621">
              <w:rPr>
                <w:rFonts w:ascii="Arial" w:hAnsi="Arial" w:cs="Arial"/>
              </w:rPr>
              <w:t xml:space="preserve">            </w:t>
            </w:r>
            <w:r w:rsidRPr="00FA4621">
              <w:rPr>
                <w:rFonts w:ascii="Arial" w:hAnsi="Arial" w:cs="Arial"/>
                <w:b/>
              </w:rPr>
              <w:t xml:space="preserve"> </w:t>
            </w:r>
            <w:r w:rsidR="009F7E7F" w:rsidRPr="00FA4621">
              <w:rPr>
                <w:rFonts w:ascii="Arial" w:hAnsi="Arial" w:cs="Arial"/>
                <w:b/>
              </w:rPr>
              <w:t>DİĞER</w:t>
            </w:r>
          </w:p>
        </w:tc>
      </w:tr>
    </w:tbl>
    <w:p w:rsidR="00163AEF" w:rsidRPr="00606360" w:rsidRDefault="00163AEF">
      <w:pPr>
        <w:rPr>
          <w:rFonts w:ascii="Verdana" w:hAnsi="Verdana"/>
        </w:rPr>
      </w:pPr>
    </w:p>
    <w:tbl>
      <w:tblPr>
        <w:tblStyle w:val="TabloKlavuzu"/>
        <w:tblpPr w:leftFromText="141" w:rightFromText="141" w:vertAnchor="page" w:horzAnchor="margin" w:tblpX="-777" w:tblpY="15196"/>
        <w:tblW w:w="10915" w:type="dxa"/>
        <w:tblLook w:val="04A0" w:firstRow="1" w:lastRow="0" w:firstColumn="1" w:lastColumn="0" w:noHBand="0" w:noVBand="1"/>
      </w:tblPr>
      <w:tblGrid>
        <w:gridCol w:w="2127"/>
        <w:gridCol w:w="4677"/>
        <w:gridCol w:w="882"/>
        <w:gridCol w:w="3229"/>
      </w:tblGrid>
      <w:tr w:rsidR="00D96FB2" w:rsidRPr="00FA4621" w:rsidTr="00660D57">
        <w:trPr>
          <w:trHeight w:hRule="exact" w:val="567"/>
        </w:trPr>
        <w:tc>
          <w:tcPr>
            <w:tcW w:w="2127" w:type="dxa"/>
            <w:shd w:val="clear" w:color="auto" w:fill="BFBFBF" w:themeFill="background1" w:themeFillShade="BF"/>
          </w:tcPr>
          <w:p w:rsidR="00D96FB2" w:rsidRPr="00FA4621" w:rsidRDefault="00D96FB2" w:rsidP="0051340C">
            <w:pPr>
              <w:rPr>
                <w:rFonts w:ascii="Arial" w:hAnsi="Arial" w:cs="Arial"/>
              </w:rPr>
            </w:pPr>
            <w:r w:rsidRPr="00FA4621">
              <w:rPr>
                <w:rFonts w:ascii="Arial" w:hAnsi="Arial" w:cs="Arial"/>
              </w:rPr>
              <w:t>TALEP SAHİBİNİN ADI-SOYADI</w:t>
            </w:r>
          </w:p>
        </w:tc>
        <w:tc>
          <w:tcPr>
            <w:tcW w:w="4677" w:type="dxa"/>
            <w:shd w:val="clear" w:color="auto" w:fill="F3F3F3"/>
          </w:tcPr>
          <w:p w:rsidR="00D96FB2" w:rsidRPr="00FA4621" w:rsidRDefault="00D96FB2" w:rsidP="0051340C">
            <w:pPr>
              <w:rPr>
                <w:rFonts w:ascii="Arial" w:hAnsi="Arial" w:cs="Arial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  <w:vAlign w:val="center"/>
          </w:tcPr>
          <w:p w:rsidR="00D96FB2" w:rsidRPr="00FA4621" w:rsidRDefault="00D96FB2" w:rsidP="0051340C">
            <w:pPr>
              <w:rPr>
                <w:rFonts w:ascii="Arial" w:hAnsi="Arial" w:cs="Arial"/>
              </w:rPr>
            </w:pPr>
            <w:r w:rsidRPr="00FA4621">
              <w:rPr>
                <w:rFonts w:ascii="Arial" w:hAnsi="Arial" w:cs="Arial"/>
              </w:rPr>
              <w:t>İMZA</w:t>
            </w:r>
          </w:p>
        </w:tc>
        <w:tc>
          <w:tcPr>
            <w:tcW w:w="3229" w:type="dxa"/>
            <w:shd w:val="clear" w:color="auto" w:fill="F3F3F3"/>
            <w:vAlign w:val="center"/>
          </w:tcPr>
          <w:p w:rsidR="00D96FB2" w:rsidRPr="00FA4621" w:rsidRDefault="00D96FB2" w:rsidP="0051340C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oKlavuzu"/>
        <w:tblW w:w="0" w:type="auto"/>
        <w:tblInd w:w="-743" w:type="dxa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5"/>
        <w:gridCol w:w="1842"/>
        <w:gridCol w:w="1418"/>
        <w:gridCol w:w="1984"/>
        <w:gridCol w:w="1560"/>
      </w:tblGrid>
      <w:tr w:rsidR="00660D57" w:rsidRPr="00FA4621" w:rsidTr="00660D57">
        <w:trPr>
          <w:trHeight w:val="345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D57" w:rsidRPr="00FA4621" w:rsidRDefault="00660D57" w:rsidP="00660D5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A4621">
              <w:rPr>
                <w:rFonts w:ascii="Arial" w:hAnsi="Arial" w:cs="Arial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8789" w:type="dxa"/>
            <w:gridSpan w:val="5"/>
            <w:vAlign w:val="center"/>
          </w:tcPr>
          <w:p w:rsidR="00660D57" w:rsidRPr="00FA4621" w:rsidRDefault="00660D57" w:rsidP="00660D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60D57" w:rsidRPr="00FA4621" w:rsidTr="00563F58">
        <w:trPr>
          <w:trHeight w:val="567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660D57" w:rsidRPr="00FA4621" w:rsidRDefault="00660D57" w:rsidP="00660D57">
            <w:pPr>
              <w:jc w:val="center"/>
              <w:rPr>
                <w:rFonts w:ascii="Arial" w:hAnsi="Arial" w:cs="Arial"/>
              </w:rPr>
            </w:pPr>
            <w:r w:rsidRPr="00FA4621">
              <w:rPr>
                <w:rFonts w:ascii="Arial" w:hAnsi="Arial" w:cs="Arial"/>
                <w:b/>
              </w:rPr>
              <w:t>ADI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660D57" w:rsidRPr="00FA4621" w:rsidRDefault="00660D57" w:rsidP="00660D57">
            <w:pPr>
              <w:jc w:val="center"/>
              <w:rPr>
                <w:rFonts w:ascii="Arial" w:hAnsi="Arial" w:cs="Arial"/>
              </w:rPr>
            </w:pPr>
            <w:r w:rsidRPr="00FA4621">
              <w:rPr>
                <w:rFonts w:ascii="Arial" w:hAnsi="Arial" w:cs="Arial"/>
                <w:b/>
              </w:rPr>
              <w:t>İMALATÇISI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660D57" w:rsidRPr="00FA4621" w:rsidRDefault="00660D57" w:rsidP="00660D57">
            <w:pPr>
              <w:jc w:val="center"/>
              <w:rPr>
                <w:rFonts w:ascii="Arial" w:hAnsi="Arial" w:cs="Arial"/>
              </w:rPr>
            </w:pPr>
            <w:r w:rsidRPr="00FA4621">
              <w:rPr>
                <w:rFonts w:ascii="Arial" w:hAnsi="Arial" w:cs="Arial"/>
                <w:b/>
              </w:rPr>
              <w:t>MODELİ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60D57" w:rsidRPr="00FA4621" w:rsidRDefault="00660D57" w:rsidP="00660D57">
            <w:pPr>
              <w:jc w:val="center"/>
              <w:rPr>
                <w:rFonts w:ascii="Arial" w:hAnsi="Arial" w:cs="Arial"/>
              </w:rPr>
            </w:pPr>
            <w:r w:rsidRPr="00FA4621">
              <w:rPr>
                <w:rFonts w:ascii="Arial" w:hAnsi="Arial" w:cs="Arial"/>
                <w:b/>
              </w:rPr>
              <w:t>SERİ NO.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660D57" w:rsidRPr="00FA4621" w:rsidRDefault="00660D57" w:rsidP="00660D57">
            <w:pPr>
              <w:jc w:val="center"/>
              <w:rPr>
                <w:rFonts w:ascii="Arial" w:hAnsi="Arial" w:cs="Arial"/>
              </w:rPr>
            </w:pPr>
            <w:r w:rsidRPr="00FA4621">
              <w:rPr>
                <w:rFonts w:ascii="Arial" w:hAnsi="Arial" w:cs="Arial"/>
                <w:b/>
              </w:rPr>
              <w:t>ÖLÇÜM ARALIĞI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0D57" w:rsidRPr="00FA4621" w:rsidRDefault="00660D57" w:rsidP="00660D57">
            <w:pPr>
              <w:jc w:val="center"/>
              <w:rPr>
                <w:rFonts w:ascii="Arial" w:hAnsi="Arial" w:cs="Arial"/>
                <w:b/>
              </w:rPr>
            </w:pPr>
            <w:r w:rsidRPr="00FA4621">
              <w:rPr>
                <w:rFonts w:ascii="Arial" w:hAnsi="Arial" w:cs="Arial"/>
                <w:b/>
              </w:rPr>
              <w:t>ÖLÇÜM METODU</w:t>
            </w:r>
          </w:p>
        </w:tc>
      </w:tr>
      <w:tr w:rsidR="00660D57" w:rsidRPr="00FA4621" w:rsidTr="00563F58">
        <w:trPr>
          <w:trHeight w:val="567"/>
        </w:trPr>
        <w:tc>
          <w:tcPr>
            <w:tcW w:w="2127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</w:tr>
      <w:tr w:rsidR="00660D57" w:rsidRPr="00FA4621" w:rsidTr="00563F58">
        <w:trPr>
          <w:trHeight w:val="567"/>
        </w:trPr>
        <w:tc>
          <w:tcPr>
            <w:tcW w:w="2127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</w:tr>
      <w:tr w:rsidR="00660D57" w:rsidRPr="00FA4621" w:rsidTr="00563F58">
        <w:trPr>
          <w:trHeight w:val="567"/>
        </w:trPr>
        <w:tc>
          <w:tcPr>
            <w:tcW w:w="2127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</w:tr>
      <w:tr w:rsidR="00660D57" w:rsidRPr="00FA4621" w:rsidTr="00563F58">
        <w:trPr>
          <w:trHeight w:val="567"/>
        </w:trPr>
        <w:tc>
          <w:tcPr>
            <w:tcW w:w="2127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</w:tr>
      <w:tr w:rsidR="00660D57" w:rsidRPr="00FA4621" w:rsidTr="00563F58">
        <w:trPr>
          <w:trHeight w:val="567"/>
        </w:trPr>
        <w:tc>
          <w:tcPr>
            <w:tcW w:w="2127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</w:tr>
      <w:tr w:rsidR="00660D57" w:rsidRPr="00FA4621" w:rsidTr="00563F58">
        <w:trPr>
          <w:trHeight w:val="567"/>
        </w:trPr>
        <w:tc>
          <w:tcPr>
            <w:tcW w:w="2127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</w:tr>
      <w:tr w:rsidR="00660D57" w:rsidRPr="00FA4621" w:rsidTr="00563F58">
        <w:trPr>
          <w:trHeight w:val="567"/>
        </w:trPr>
        <w:tc>
          <w:tcPr>
            <w:tcW w:w="2127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</w:tcPr>
          <w:p w:rsidR="00660D57" w:rsidRPr="00FA4621" w:rsidRDefault="00660D57" w:rsidP="00660D57">
            <w:pPr>
              <w:rPr>
                <w:rFonts w:ascii="Arial" w:hAnsi="Arial" w:cs="Arial"/>
              </w:rPr>
            </w:pPr>
          </w:p>
        </w:tc>
      </w:tr>
    </w:tbl>
    <w:p w:rsidR="00D96FB2" w:rsidRPr="00FA4621" w:rsidRDefault="00FA4621">
      <w:pPr>
        <w:rPr>
          <w:rFonts w:ascii="Arial" w:hAnsi="Arial" w:cs="Arial"/>
        </w:rPr>
      </w:pPr>
      <w:r w:rsidRPr="00FA4621">
        <w:rPr>
          <w:rFonts w:ascii="Arial" w:hAnsi="Arial" w:cs="Arial"/>
        </w:rPr>
        <w:t>Karar Kuralı/Uygunluk Beyanı talepleriniz için ayrıca MUTABAKAT FORMU doldurunuz.</w:t>
      </w:r>
    </w:p>
    <w:sectPr w:rsidR="00D96FB2" w:rsidRPr="00FA4621" w:rsidSect="00615C21">
      <w:headerReference w:type="default" r:id="rId6"/>
      <w:footerReference w:type="default" r:id="rId7"/>
      <w:pgSz w:w="11906" w:h="16838" w:code="9"/>
      <w:pgMar w:top="567" w:right="284" w:bottom="454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CF5" w:rsidRDefault="00CE0CF5" w:rsidP="00D96FB2">
      <w:r>
        <w:separator/>
      </w:r>
    </w:p>
  </w:endnote>
  <w:endnote w:type="continuationSeparator" w:id="0">
    <w:p w:rsidR="00CE0CF5" w:rsidRDefault="00CE0CF5" w:rsidP="00D9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621" w:rsidRPr="00FA4621" w:rsidRDefault="00FA4621">
    <w:pPr>
      <w:pStyle w:val="AltBilgi"/>
      <w:rPr>
        <w:rFonts w:ascii="Arial" w:hAnsi="Arial" w:cs="Arial"/>
        <w:sz w:val="16"/>
      </w:rPr>
    </w:pPr>
    <w:r w:rsidRPr="00FA4621">
      <w:rPr>
        <w:rFonts w:ascii="Arial" w:hAnsi="Arial" w:cs="Arial"/>
        <w:sz w:val="16"/>
      </w:rPr>
      <w:t>F-10-04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CF5" w:rsidRDefault="00CE0CF5" w:rsidP="00D96FB2">
      <w:r>
        <w:separator/>
      </w:r>
    </w:p>
  </w:footnote>
  <w:footnote w:type="continuationSeparator" w:id="0">
    <w:p w:rsidR="00CE0CF5" w:rsidRDefault="00CE0CF5" w:rsidP="00D96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916" w:type="dxa"/>
      <w:tblInd w:w="-743" w:type="dxa"/>
      <w:tblLayout w:type="fixed"/>
      <w:tblLook w:val="04A0" w:firstRow="1" w:lastRow="0" w:firstColumn="1" w:lastColumn="0" w:noHBand="0" w:noVBand="1"/>
    </w:tblPr>
    <w:tblGrid>
      <w:gridCol w:w="1985"/>
      <w:gridCol w:w="8931"/>
    </w:tblGrid>
    <w:tr w:rsidR="00615C21" w:rsidRPr="00FA4621" w:rsidTr="00FA4621">
      <w:trPr>
        <w:trHeight w:val="1557"/>
      </w:trPr>
      <w:tc>
        <w:tcPr>
          <w:tcW w:w="1985" w:type="dxa"/>
          <w:vAlign w:val="center"/>
        </w:tcPr>
        <w:p w:rsidR="00615C21" w:rsidRPr="00FA4621" w:rsidRDefault="00FA4621" w:rsidP="00FA4621">
          <w:pPr>
            <w:pStyle w:val="stBilgi"/>
            <w:jc w:val="center"/>
            <w:rPr>
              <w:rFonts w:ascii="Arial" w:hAnsi="Arial" w:cs="Arial"/>
            </w:rPr>
          </w:pPr>
          <w:r w:rsidRPr="00FA4621">
            <w:rPr>
              <w:rFonts w:ascii="Arial" w:hAnsi="Arial" w:cs="Arial"/>
            </w:rPr>
            <w:drawing>
              <wp:inline distT="0" distB="0" distL="0" distR="0" wp14:anchorId="46EDF249">
                <wp:extent cx="1074002" cy="657225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831" cy="6718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vAlign w:val="center"/>
        </w:tcPr>
        <w:p w:rsidR="00615C21" w:rsidRPr="00FA4621" w:rsidRDefault="00FA4621" w:rsidP="00615C21">
          <w:pPr>
            <w:pStyle w:val="stBilgi"/>
            <w:jc w:val="center"/>
            <w:rPr>
              <w:rFonts w:ascii="Arial" w:hAnsi="Arial" w:cs="Arial"/>
              <w:b/>
              <w:color w:val="0F243E" w:themeColor="text2" w:themeShade="80"/>
              <w:sz w:val="24"/>
              <w:szCs w:val="22"/>
            </w:rPr>
          </w:pPr>
          <w:r w:rsidRPr="00FA4621">
            <w:rPr>
              <w:rFonts w:ascii="Arial" w:hAnsi="Arial" w:cs="Arial"/>
              <w:b/>
              <w:color w:val="0F243E" w:themeColor="text2" w:themeShade="80"/>
              <w:sz w:val="24"/>
              <w:szCs w:val="22"/>
            </w:rPr>
            <w:t>PULSAR METROLOJİ EDÜSTRİYEL ÖLÇÜM CİHAZLARI</w:t>
          </w:r>
          <w:r w:rsidR="00615C21" w:rsidRPr="00FA4621">
            <w:rPr>
              <w:rFonts w:ascii="Arial" w:hAnsi="Arial" w:cs="Arial"/>
              <w:b/>
              <w:color w:val="0F243E" w:themeColor="text2" w:themeShade="80"/>
              <w:sz w:val="24"/>
              <w:szCs w:val="22"/>
            </w:rPr>
            <w:t xml:space="preserve"> SAN. TİC. LTD. ŞTİ.</w:t>
          </w:r>
        </w:p>
        <w:p w:rsidR="004B1C8D" w:rsidRPr="00FA4621" w:rsidRDefault="004B1C8D" w:rsidP="00615C21">
          <w:pPr>
            <w:pStyle w:val="E-postamzas"/>
            <w:jc w:val="center"/>
            <w:rPr>
              <w:rFonts w:ascii="Arial" w:hAnsi="Arial" w:cs="Arial"/>
              <w:b/>
              <w:color w:val="0F243E" w:themeColor="text2" w:themeShade="80"/>
              <w:sz w:val="24"/>
              <w:szCs w:val="24"/>
            </w:rPr>
          </w:pPr>
        </w:p>
        <w:p w:rsidR="00615C21" w:rsidRPr="00FA4621" w:rsidRDefault="00FA4621" w:rsidP="00615C21">
          <w:pPr>
            <w:pStyle w:val="E-postamzas"/>
            <w:jc w:val="center"/>
            <w:rPr>
              <w:rFonts w:ascii="Arial" w:hAnsi="Arial" w:cs="Arial"/>
              <w:color w:val="0F243E" w:themeColor="text2" w:themeShade="80"/>
              <w:sz w:val="20"/>
              <w:szCs w:val="24"/>
            </w:rPr>
          </w:pPr>
          <w:r w:rsidRPr="00FA4621">
            <w:rPr>
              <w:rFonts w:ascii="Arial" w:hAnsi="Arial" w:cs="Arial"/>
              <w:color w:val="0F243E" w:themeColor="text2" w:themeShade="80"/>
              <w:sz w:val="20"/>
              <w:szCs w:val="24"/>
            </w:rPr>
            <w:t>İvedik O.S.B. 144</w:t>
          </w:r>
          <w:r>
            <w:rPr>
              <w:rFonts w:ascii="Arial" w:hAnsi="Arial" w:cs="Arial"/>
              <w:color w:val="0F243E" w:themeColor="text2" w:themeShade="80"/>
              <w:sz w:val="20"/>
              <w:szCs w:val="24"/>
            </w:rPr>
            <w:t>4.</w:t>
          </w:r>
          <w:r w:rsidR="00615C21" w:rsidRPr="00FA4621">
            <w:rPr>
              <w:rFonts w:ascii="Arial" w:hAnsi="Arial" w:cs="Arial"/>
              <w:color w:val="0F243E" w:themeColor="text2" w:themeShade="80"/>
              <w:sz w:val="20"/>
              <w:szCs w:val="24"/>
            </w:rPr>
            <w:t>Cd. No</w:t>
          </w:r>
          <w:proofErr w:type="gramStart"/>
          <w:r w:rsidRPr="00FA4621">
            <w:rPr>
              <w:rFonts w:ascii="Arial" w:hAnsi="Arial" w:cs="Arial"/>
              <w:color w:val="0F243E" w:themeColor="text2" w:themeShade="80"/>
              <w:sz w:val="20"/>
              <w:szCs w:val="24"/>
            </w:rPr>
            <w:t>.</w:t>
          </w:r>
          <w:r w:rsidR="00615C21" w:rsidRPr="00FA4621">
            <w:rPr>
              <w:rFonts w:ascii="Arial" w:hAnsi="Arial" w:cs="Arial"/>
              <w:color w:val="0F243E" w:themeColor="text2" w:themeShade="80"/>
              <w:sz w:val="20"/>
              <w:szCs w:val="24"/>
            </w:rPr>
            <w:t>:</w:t>
          </w:r>
          <w:proofErr w:type="gramEnd"/>
          <w:r w:rsidRPr="00FA4621">
            <w:rPr>
              <w:rFonts w:ascii="Arial" w:hAnsi="Arial" w:cs="Arial"/>
              <w:color w:val="0F243E" w:themeColor="text2" w:themeShade="80"/>
              <w:sz w:val="20"/>
              <w:szCs w:val="24"/>
            </w:rPr>
            <w:t>5</w:t>
          </w:r>
          <w:r w:rsidR="00615C21" w:rsidRPr="00FA4621">
            <w:rPr>
              <w:rFonts w:ascii="Arial" w:hAnsi="Arial" w:cs="Arial"/>
              <w:color w:val="0F243E" w:themeColor="text2" w:themeShade="80"/>
              <w:sz w:val="20"/>
              <w:szCs w:val="24"/>
            </w:rPr>
            <w:t xml:space="preserve"> Yenimahalle-ANKARA</w:t>
          </w:r>
        </w:p>
        <w:p w:rsidR="004B1C8D" w:rsidRPr="00FA4621" w:rsidRDefault="004B1C8D" w:rsidP="00615C21">
          <w:pPr>
            <w:pStyle w:val="E-postamzas"/>
            <w:jc w:val="center"/>
            <w:rPr>
              <w:rFonts w:ascii="Arial" w:hAnsi="Arial" w:cs="Arial"/>
              <w:b/>
              <w:color w:val="0F243E" w:themeColor="text2" w:themeShade="80"/>
              <w:sz w:val="20"/>
              <w:szCs w:val="24"/>
            </w:rPr>
          </w:pPr>
        </w:p>
        <w:p w:rsidR="00615C21" w:rsidRPr="00FA4621" w:rsidRDefault="00615C21" w:rsidP="00FA4621">
          <w:pPr>
            <w:pStyle w:val="E-postamzas"/>
            <w:rPr>
              <w:rFonts w:ascii="Arial" w:hAnsi="Arial" w:cs="Arial"/>
              <w:color w:val="17365D" w:themeColor="text2" w:themeShade="BF"/>
            </w:rPr>
          </w:pPr>
          <w:r w:rsidRPr="00FA4621">
            <w:rPr>
              <w:rFonts w:ascii="Arial" w:hAnsi="Arial" w:cs="Arial"/>
              <w:b/>
              <w:color w:val="0F243E" w:themeColor="text2" w:themeShade="80"/>
              <w:sz w:val="18"/>
            </w:rPr>
            <w:t>Tel:</w:t>
          </w:r>
          <w:r w:rsidR="004B1C8D" w:rsidRPr="00FA4621">
            <w:rPr>
              <w:rFonts w:ascii="Arial" w:hAnsi="Arial" w:cs="Arial"/>
              <w:color w:val="0F243E" w:themeColor="text2" w:themeShade="80"/>
              <w:sz w:val="18"/>
            </w:rPr>
            <w:t xml:space="preserve"> 0312 386 22 03-04  </w:t>
          </w:r>
          <w:r w:rsidR="00FA4621">
            <w:rPr>
              <w:rFonts w:ascii="Arial" w:hAnsi="Arial" w:cs="Arial"/>
              <w:color w:val="0F243E" w:themeColor="text2" w:themeShade="80"/>
              <w:sz w:val="18"/>
            </w:rPr>
            <w:t xml:space="preserve">            </w:t>
          </w:r>
          <w:r w:rsidR="004B1C8D" w:rsidRPr="00FA4621">
            <w:rPr>
              <w:rFonts w:ascii="Arial" w:hAnsi="Arial" w:cs="Arial"/>
              <w:color w:val="0F243E" w:themeColor="text2" w:themeShade="80"/>
              <w:sz w:val="18"/>
            </w:rPr>
            <w:t xml:space="preserve">  </w:t>
          </w:r>
          <w:r w:rsidRPr="00FA4621">
            <w:rPr>
              <w:rFonts w:ascii="Arial" w:hAnsi="Arial" w:cs="Arial"/>
              <w:b/>
              <w:color w:val="0F243E" w:themeColor="text2" w:themeShade="80"/>
              <w:sz w:val="18"/>
            </w:rPr>
            <w:t>Faks:</w:t>
          </w:r>
          <w:r w:rsidR="004B1C8D" w:rsidRPr="00FA4621">
            <w:rPr>
              <w:rFonts w:ascii="Arial" w:hAnsi="Arial" w:cs="Arial"/>
              <w:color w:val="0F243E" w:themeColor="text2" w:themeShade="80"/>
              <w:sz w:val="18"/>
            </w:rPr>
            <w:t xml:space="preserve"> 0312 386 22 05 </w:t>
          </w:r>
          <w:r w:rsidR="00FA4621">
            <w:rPr>
              <w:rFonts w:ascii="Arial" w:hAnsi="Arial" w:cs="Arial"/>
              <w:color w:val="0F243E" w:themeColor="text2" w:themeShade="80"/>
              <w:sz w:val="18"/>
            </w:rPr>
            <w:t xml:space="preserve">          </w:t>
          </w:r>
          <w:r w:rsidR="004B1C8D" w:rsidRPr="00FA4621">
            <w:rPr>
              <w:rFonts w:ascii="Arial" w:hAnsi="Arial" w:cs="Arial"/>
              <w:color w:val="0F243E" w:themeColor="text2" w:themeShade="80"/>
              <w:sz w:val="18"/>
            </w:rPr>
            <w:t xml:space="preserve"> </w:t>
          </w:r>
          <w:r w:rsidR="00FA4621">
            <w:rPr>
              <w:rFonts w:ascii="Arial" w:hAnsi="Arial" w:cs="Arial"/>
              <w:color w:val="0F243E" w:themeColor="text2" w:themeShade="80"/>
              <w:sz w:val="18"/>
            </w:rPr>
            <w:t xml:space="preserve">  </w:t>
          </w:r>
          <w:r w:rsidR="004B1C8D" w:rsidRPr="00FA4621">
            <w:rPr>
              <w:rFonts w:ascii="Arial" w:hAnsi="Arial" w:cs="Arial"/>
              <w:color w:val="0F243E" w:themeColor="text2" w:themeShade="80"/>
              <w:sz w:val="18"/>
            </w:rPr>
            <w:t xml:space="preserve"> </w:t>
          </w:r>
          <w:r w:rsidRPr="00FA4621">
            <w:rPr>
              <w:rFonts w:ascii="Arial" w:hAnsi="Arial" w:cs="Arial"/>
              <w:color w:val="0F243E" w:themeColor="text2" w:themeShade="80"/>
              <w:sz w:val="18"/>
            </w:rPr>
            <w:t xml:space="preserve"> </w:t>
          </w:r>
          <w:r w:rsidRPr="00FA4621">
            <w:rPr>
              <w:rFonts w:ascii="Arial" w:hAnsi="Arial" w:cs="Arial"/>
              <w:b/>
              <w:color w:val="0F243E" w:themeColor="text2" w:themeShade="80"/>
              <w:sz w:val="18"/>
            </w:rPr>
            <w:t>E-Mail:</w:t>
          </w:r>
          <w:r w:rsidR="004B1C8D" w:rsidRPr="00FA4621">
            <w:rPr>
              <w:rFonts w:ascii="Arial" w:hAnsi="Arial" w:cs="Arial"/>
              <w:color w:val="0F243E" w:themeColor="text2" w:themeShade="80"/>
              <w:sz w:val="18"/>
            </w:rPr>
            <w:t xml:space="preserve"> </w:t>
          </w:r>
          <w:r w:rsidR="004B1C8D" w:rsidRPr="00FA4621">
            <w:rPr>
              <w:rFonts w:ascii="Arial" w:hAnsi="Arial" w:cs="Arial"/>
              <w:color w:val="0000FF"/>
              <w:sz w:val="18"/>
              <w:u w:val="single"/>
            </w:rPr>
            <w:t>info</w:t>
          </w:r>
          <w:r w:rsidRPr="00FA4621">
            <w:rPr>
              <w:rFonts w:ascii="Arial" w:hAnsi="Arial" w:cs="Arial"/>
              <w:color w:val="0000FF"/>
              <w:sz w:val="18"/>
              <w:u w:val="single"/>
            </w:rPr>
            <w:t>@</w:t>
          </w:r>
          <w:r w:rsidR="00FA4621" w:rsidRPr="00FA4621">
            <w:rPr>
              <w:rFonts w:ascii="Arial" w:hAnsi="Arial" w:cs="Arial"/>
              <w:color w:val="0000FF"/>
              <w:sz w:val="18"/>
              <w:u w:val="single"/>
            </w:rPr>
            <w:t>pulsarmetroloji</w:t>
          </w:r>
          <w:r w:rsidRPr="00FA4621">
            <w:rPr>
              <w:rFonts w:ascii="Arial" w:hAnsi="Arial" w:cs="Arial"/>
              <w:color w:val="0000FF"/>
              <w:sz w:val="18"/>
              <w:u w:val="single"/>
            </w:rPr>
            <w:t>.com</w:t>
          </w:r>
          <w:r w:rsidR="00FA4621" w:rsidRPr="00FA4621">
            <w:rPr>
              <w:rFonts w:ascii="Arial" w:hAnsi="Arial" w:cs="Arial"/>
              <w:color w:val="0000FF"/>
              <w:sz w:val="18"/>
              <w:u w:val="single"/>
            </w:rPr>
            <w:t>.tr</w:t>
          </w:r>
        </w:p>
      </w:tc>
    </w:tr>
  </w:tbl>
  <w:p w:rsidR="00D96FB2" w:rsidRDefault="00D96FB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96"/>
    <w:rsid w:val="00092C6C"/>
    <w:rsid w:val="00163AEF"/>
    <w:rsid w:val="0046796E"/>
    <w:rsid w:val="004B1C8D"/>
    <w:rsid w:val="0051340C"/>
    <w:rsid w:val="00563F58"/>
    <w:rsid w:val="00606360"/>
    <w:rsid w:val="00615C21"/>
    <w:rsid w:val="00660D57"/>
    <w:rsid w:val="00964B96"/>
    <w:rsid w:val="009D623C"/>
    <w:rsid w:val="009F7E7F"/>
    <w:rsid w:val="00BE2100"/>
    <w:rsid w:val="00CE0CF5"/>
    <w:rsid w:val="00D96FB2"/>
    <w:rsid w:val="00F7670E"/>
    <w:rsid w:val="00FA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04A60E7"/>
  <w15:docId w15:val="{FCAEEB9A-F6A1-4729-91ED-D7336DA4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B9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6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96F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96FB2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96F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96FB2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6FB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6FB2"/>
    <w:rPr>
      <w:rFonts w:ascii="Tahoma" w:eastAsia="Times New Roman" w:hAnsi="Tahoma" w:cs="Tahoma"/>
      <w:noProof/>
      <w:sz w:val="16"/>
      <w:szCs w:val="16"/>
      <w:lang w:eastAsia="tr-TR"/>
    </w:rPr>
  </w:style>
  <w:style w:type="paragraph" w:styleId="E-postamzas">
    <w:name w:val="E-mail Signature"/>
    <w:basedOn w:val="Normal"/>
    <w:link w:val="E-postamzasChar"/>
    <w:uiPriority w:val="99"/>
    <w:unhideWhenUsed/>
    <w:rsid w:val="00615C21"/>
    <w:rPr>
      <w:rFonts w:asciiTheme="minorHAnsi" w:eastAsiaTheme="minorEastAsia" w:hAnsiTheme="minorHAnsi" w:cstheme="minorBidi"/>
      <w:noProof w:val="0"/>
      <w:sz w:val="22"/>
      <w:szCs w:val="22"/>
    </w:rPr>
  </w:style>
  <w:style w:type="character" w:customStyle="1" w:styleId="E-postamzasChar">
    <w:name w:val="E-posta İmzası Char"/>
    <w:basedOn w:val="VarsaylanParagrafYazTipi"/>
    <w:link w:val="E-postamzas"/>
    <w:uiPriority w:val="99"/>
    <w:rsid w:val="00615C21"/>
    <w:rPr>
      <w:rFonts w:eastAsiaTheme="minorEastAsia"/>
      <w:lang w:eastAsia="tr-TR"/>
    </w:rPr>
  </w:style>
  <w:style w:type="character" w:customStyle="1" w:styleId="apple-converted-space">
    <w:name w:val="apple-converted-space"/>
    <w:rsid w:val="00615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8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Didem Bozkurt</cp:lastModifiedBy>
  <cp:revision>2</cp:revision>
  <cp:lastPrinted>2014-01-10T15:29:00Z</cp:lastPrinted>
  <dcterms:created xsi:type="dcterms:W3CDTF">2024-05-21T09:51:00Z</dcterms:created>
  <dcterms:modified xsi:type="dcterms:W3CDTF">2024-05-21T09:51:00Z</dcterms:modified>
</cp:coreProperties>
</file>